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A" w:rsidRPr="003A551D" w:rsidRDefault="00711247" w:rsidP="007112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A551D">
        <w:rPr>
          <w:rFonts w:ascii="Times New Roman" w:hAnsi="Times New Roman" w:cs="Times New Roman"/>
          <w:b/>
          <w:sz w:val="32"/>
          <w:szCs w:val="32"/>
          <w:u w:val="single"/>
        </w:rPr>
        <w:t>QUADRILATERALS</w:t>
      </w:r>
    </w:p>
    <w:p w:rsidR="00711247" w:rsidRPr="003A551D" w:rsidRDefault="00711247" w:rsidP="00711247">
      <w:pPr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A quadrilateral is a plane shape that has four (4) sides. Quadrilaterals include:</w:t>
      </w:r>
    </w:p>
    <w:p w:rsidR="00711247" w:rsidRPr="003A551D" w:rsidRDefault="00711247" w:rsidP="0071124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Rectangles</w:t>
      </w:r>
    </w:p>
    <w:p w:rsidR="00711247" w:rsidRPr="003A551D" w:rsidRDefault="00711247" w:rsidP="0071124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Squares</w:t>
      </w:r>
    </w:p>
    <w:p w:rsidR="00711247" w:rsidRPr="003A551D" w:rsidRDefault="00711247" w:rsidP="0071124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Parallelograms</w:t>
      </w:r>
    </w:p>
    <w:p w:rsidR="00711247" w:rsidRPr="003A551D" w:rsidRDefault="00711247" w:rsidP="0071124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Rhombuses</w:t>
      </w:r>
    </w:p>
    <w:p w:rsidR="00711247" w:rsidRPr="003A551D" w:rsidRDefault="00711247" w:rsidP="0071124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Trapeziums</w:t>
      </w:r>
    </w:p>
    <w:p w:rsidR="00711247" w:rsidRPr="003A551D" w:rsidRDefault="00711247" w:rsidP="0071124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Kites</w:t>
      </w:r>
    </w:p>
    <w:p w:rsidR="00711247" w:rsidRPr="003A551D" w:rsidRDefault="00711247" w:rsidP="007112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51D">
        <w:rPr>
          <w:rFonts w:ascii="Times New Roman" w:hAnsi="Times New Roman" w:cs="Times New Roman"/>
          <w:b/>
          <w:sz w:val="28"/>
          <w:szCs w:val="28"/>
          <w:u w:val="single"/>
        </w:rPr>
        <w:t>Properties of Quadrilaterals</w:t>
      </w:r>
    </w:p>
    <w:p w:rsidR="00711247" w:rsidRPr="003A551D" w:rsidRDefault="00711247" w:rsidP="0071124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b/>
          <w:i/>
          <w:sz w:val="28"/>
          <w:szCs w:val="28"/>
        </w:rPr>
        <w:t>Rectangles</w:t>
      </w:r>
    </w:p>
    <w:p w:rsidR="00711247" w:rsidRPr="003A551D" w:rsidRDefault="00BB3143" w:rsidP="0071124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 xml:space="preserve">The opposite sides are equal in length </w:t>
      </w:r>
    </w:p>
    <w:p w:rsidR="00BB3143" w:rsidRPr="003A551D" w:rsidRDefault="00BB3143" w:rsidP="0071124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 opposite sides are parallel</w:t>
      </w:r>
    </w:p>
    <w:p w:rsidR="00BB3143" w:rsidRPr="003A551D" w:rsidRDefault="00BB3143" w:rsidP="0071124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All angles are equal. Each angle is equal to 90</w:t>
      </w:r>
      <w:r w:rsidRPr="003A551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3A551D">
        <w:rPr>
          <w:rFonts w:ascii="Times New Roman" w:hAnsi="Times New Roman" w:cs="Times New Roman"/>
          <w:sz w:val="28"/>
          <w:szCs w:val="28"/>
        </w:rPr>
        <w:t xml:space="preserve"> (i.e. right angles)</w:t>
      </w:r>
    </w:p>
    <w:p w:rsidR="00BB3143" w:rsidRPr="003A551D" w:rsidRDefault="00BB3143" w:rsidP="0071124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 two diagonals are equal in length</w:t>
      </w:r>
    </w:p>
    <w:p w:rsidR="00BB3143" w:rsidRPr="003A551D" w:rsidRDefault="00BB3143" w:rsidP="0071124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They have 2 (two) lines of symmetry</w:t>
      </w:r>
    </w:p>
    <w:p w:rsidR="00BB3143" w:rsidRPr="003A551D" w:rsidRDefault="00BB3143" w:rsidP="0071124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 diagonals bisect each other</w:t>
      </w:r>
    </w:p>
    <w:p w:rsidR="00BB3143" w:rsidRDefault="006333F7" w:rsidP="006333F7">
      <w:pPr>
        <w:pStyle w:val="ListParagraph"/>
        <w:rPr>
          <w:color w:val="000000" w:themeColor="text1"/>
          <w:sz w:val="28"/>
          <w:szCs w:val="28"/>
        </w:rPr>
      </w:pPr>
      <w:r w:rsidRPr="003A551D">
        <w:rPr>
          <w:color w:val="000000" w:themeColor="text1"/>
          <w:sz w:val="28"/>
          <w:szCs w:val="28"/>
        </w:rPr>
        <w:object w:dxaOrig="5967" w:dyaOrig="3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65.35pt" o:ole="">
            <v:imagedata r:id="rId6" o:title=""/>
          </v:shape>
          <o:OLEObject Type="Embed" ProgID="CorelDRAW.Graphic.13" ShapeID="_x0000_i1025" DrawAspect="Content" ObjectID="_1356898607" r:id="rId7"/>
        </w:object>
      </w:r>
      <w:r w:rsidR="00D71DCE" w:rsidRPr="003A551D">
        <w:rPr>
          <w:noProof/>
          <w:sz w:val="28"/>
          <w:szCs w:val="28"/>
        </w:rPr>
        <w:drawing>
          <wp:inline distT="0" distB="0" distL="0" distR="0" wp14:anchorId="389AFB26" wp14:editId="2CA1AF08">
            <wp:extent cx="1598279" cy="1030834"/>
            <wp:effectExtent l="0" t="0" r="2540" b="0"/>
            <wp:docPr id="1" name="Picture 1" descr="C:\Users\uchechukwu christian\Desktop\rectang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echukwu christian\Desktop\rectangl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39" cy="10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1D" w:rsidRDefault="003A551D" w:rsidP="006333F7">
      <w:pPr>
        <w:pStyle w:val="ListParagraph"/>
        <w:rPr>
          <w:color w:val="000000" w:themeColor="text1"/>
          <w:sz w:val="28"/>
          <w:szCs w:val="28"/>
        </w:rPr>
      </w:pPr>
    </w:p>
    <w:p w:rsidR="003A551D" w:rsidRDefault="003A551D" w:rsidP="006333F7">
      <w:pPr>
        <w:pStyle w:val="ListParagraph"/>
        <w:rPr>
          <w:color w:val="000000" w:themeColor="text1"/>
          <w:sz w:val="28"/>
          <w:szCs w:val="28"/>
        </w:rPr>
      </w:pPr>
    </w:p>
    <w:p w:rsidR="003A551D" w:rsidRPr="003A551D" w:rsidRDefault="003A551D" w:rsidP="006333F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B3143" w:rsidRPr="003A551D" w:rsidRDefault="00BB3143" w:rsidP="00BB314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b/>
          <w:i/>
          <w:sz w:val="28"/>
          <w:szCs w:val="28"/>
        </w:rPr>
        <w:lastRenderedPageBreak/>
        <w:t>Squares</w:t>
      </w:r>
    </w:p>
    <w:p w:rsidR="00BB3143" w:rsidRPr="003A551D" w:rsidRDefault="00BB3143" w:rsidP="00BB314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Each interior angle is equal t 90</w:t>
      </w:r>
      <w:r w:rsidRPr="003A551D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BB3143" w:rsidRPr="003A551D" w:rsidRDefault="00BB3143" w:rsidP="00BB314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All sides are equal in length</w:t>
      </w:r>
    </w:p>
    <w:p w:rsidR="00BB3143" w:rsidRPr="003A551D" w:rsidRDefault="00BB3143" w:rsidP="00BB314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Opposite sides are parallel</w:t>
      </w:r>
    </w:p>
    <w:p w:rsidR="00BB3143" w:rsidRPr="003A551D" w:rsidRDefault="00BB3143" w:rsidP="00BB314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 diagonals intersect at 90</w:t>
      </w:r>
      <w:r w:rsidRPr="003A551D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BB3143" w:rsidRPr="003A551D" w:rsidRDefault="00BB3143" w:rsidP="00BB314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 diagonals bisect corner angles so that each angle is 45</w:t>
      </w:r>
      <w:r w:rsidRPr="003A551D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BB3143" w:rsidRPr="003A551D" w:rsidRDefault="00BB3143" w:rsidP="00BB314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They have four lines of symmetry</w:t>
      </w:r>
    </w:p>
    <w:p w:rsidR="00BB3143" w:rsidRPr="003A551D" w:rsidRDefault="00BB3143" w:rsidP="00BB314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 xml:space="preserve">The diagonals bisect each other </w:t>
      </w:r>
    </w:p>
    <w:p w:rsidR="00BB3143" w:rsidRPr="003A551D" w:rsidRDefault="006333F7" w:rsidP="00BB314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C491A8" wp14:editId="7D14CC5E">
            <wp:extent cx="968188" cy="968188"/>
            <wp:effectExtent l="0" t="0" r="3810" b="3810"/>
            <wp:docPr id="3" name="Picture 3" descr="C:\Users\uchechukwu christian\Desktop\squa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chechukwu christian\Desktop\square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5" cy="9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F13965" wp14:editId="3E33AC49">
            <wp:extent cx="1083448" cy="1115975"/>
            <wp:effectExtent l="0" t="0" r="2540" b="8255"/>
            <wp:docPr id="4" name="Picture 4" descr="C:\Users\uchechukwu christian\Desktop\squa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chechukwu christian\Desktop\square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49" cy="11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43" w:rsidRPr="003A551D" w:rsidRDefault="00BB3143" w:rsidP="00BB314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b/>
          <w:i/>
          <w:sz w:val="28"/>
          <w:szCs w:val="28"/>
        </w:rPr>
        <w:t>Parallelograms</w:t>
      </w:r>
    </w:p>
    <w:p w:rsidR="00BB3143" w:rsidRPr="003A551D" w:rsidRDefault="00BB3143" w:rsidP="00BB314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Both pairs of opposite sides are parallel</w:t>
      </w:r>
    </w:p>
    <w:p w:rsidR="00BB3143" w:rsidRPr="003A551D" w:rsidRDefault="00BB3143" w:rsidP="00BB314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Opposite sides are equal in length</w:t>
      </w:r>
    </w:p>
    <w:p w:rsidR="00BB3143" w:rsidRPr="003A551D" w:rsidRDefault="00BB3143" w:rsidP="00BB314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Opp</w:t>
      </w:r>
      <w:r w:rsidR="00FB757F" w:rsidRPr="003A551D">
        <w:rPr>
          <w:rFonts w:ascii="Times New Roman" w:hAnsi="Times New Roman" w:cs="Times New Roman"/>
          <w:sz w:val="28"/>
          <w:szCs w:val="28"/>
        </w:rPr>
        <w:t>o</w:t>
      </w:r>
      <w:r w:rsidRPr="003A551D">
        <w:rPr>
          <w:rFonts w:ascii="Times New Roman" w:hAnsi="Times New Roman" w:cs="Times New Roman"/>
          <w:sz w:val="28"/>
          <w:szCs w:val="28"/>
        </w:rPr>
        <w:t xml:space="preserve">site </w:t>
      </w:r>
      <w:r w:rsidR="00FB757F" w:rsidRPr="003A551D">
        <w:rPr>
          <w:rFonts w:ascii="Times New Roman" w:hAnsi="Times New Roman" w:cs="Times New Roman"/>
          <w:sz w:val="28"/>
          <w:szCs w:val="28"/>
        </w:rPr>
        <w:t>angles are equal in size</w:t>
      </w:r>
    </w:p>
    <w:p w:rsidR="00FB757F" w:rsidRPr="003A551D" w:rsidRDefault="00FB757F" w:rsidP="00BB314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 xml:space="preserve">No line of symmetry </w:t>
      </w:r>
    </w:p>
    <w:p w:rsidR="00FB757F" w:rsidRPr="003A551D" w:rsidRDefault="00FB757F" w:rsidP="00BB314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 diagonals bisect each other</w:t>
      </w:r>
    </w:p>
    <w:p w:rsidR="00FB757F" w:rsidRPr="003A551D" w:rsidRDefault="005120A4" w:rsidP="00FB757F">
      <w:p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654921" wp14:editId="4BB3644F">
            <wp:extent cx="2070512" cy="868296"/>
            <wp:effectExtent l="0" t="0" r="6350" b="8255"/>
            <wp:docPr id="5" name="Picture 5" descr="C:\Users\uchechukwu christian\Desktop\parallelo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chechukwu christian\Desktop\parallelogram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76" cy="86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7F" w:rsidRPr="003A551D" w:rsidRDefault="00FB757F" w:rsidP="00FB757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b/>
          <w:i/>
          <w:sz w:val="28"/>
          <w:szCs w:val="28"/>
        </w:rPr>
        <w:t>Rhombuses</w:t>
      </w:r>
    </w:p>
    <w:p w:rsidR="00FB757F" w:rsidRPr="003A551D" w:rsidRDefault="00FB757F" w:rsidP="00FB757F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All sides are equal</w:t>
      </w:r>
    </w:p>
    <w:p w:rsidR="00FB757F" w:rsidRPr="003A551D" w:rsidRDefault="00FB757F" w:rsidP="00FB757F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Opposite angles are equal in size</w:t>
      </w:r>
    </w:p>
    <w:p w:rsidR="00FB757F" w:rsidRPr="003A551D" w:rsidRDefault="00FB757F" w:rsidP="00FB757F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lastRenderedPageBreak/>
        <w:t>Opposite sides are parallel</w:t>
      </w:r>
    </w:p>
    <w:p w:rsidR="00FB757F" w:rsidRPr="003A551D" w:rsidRDefault="00FB757F" w:rsidP="00FB757F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Each diagonal bisect the corner angles</w:t>
      </w:r>
    </w:p>
    <w:p w:rsidR="00FB757F" w:rsidRPr="003A551D" w:rsidRDefault="00FB757F" w:rsidP="00FB757F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Diagonals intersect at 90</w:t>
      </w:r>
      <w:r w:rsidRPr="003A551D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FB757F" w:rsidRPr="003A551D" w:rsidRDefault="00FB757F" w:rsidP="00FB757F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 diagonals bisect each other</w:t>
      </w:r>
    </w:p>
    <w:p w:rsidR="00245AA8" w:rsidRPr="003A551D" w:rsidRDefault="00245AA8" w:rsidP="00FB757F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They have two lines of symmetry</w:t>
      </w:r>
    </w:p>
    <w:p w:rsidR="00FB757F" w:rsidRPr="003A551D" w:rsidRDefault="00776C3A" w:rsidP="00FB757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A551D">
        <w:rPr>
          <w:sz w:val="28"/>
          <w:szCs w:val="28"/>
        </w:rPr>
        <w:object w:dxaOrig="8948" w:dyaOrig="5788">
          <v:shape id="_x0000_i1026" type="#_x0000_t75" style="width:151.85pt;height:98pt" o:ole="">
            <v:imagedata r:id="rId16" o:title=""/>
          </v:shape>
          <o:OLEObject Type="Embed" ProgID="CorelDRAW.Graphic.13" ShapeID="_x0000_i1026" DrawAspect="Content" ObjectID="_1356898608" r:id="rId17"/>
        </w:object>
      </w:r>
    </w:p>
    <w:p w:rsidR="00FB757F" w:rsidRPr="003A551D" w:rsidRDefault="00FB757F" w:rsidP="00FB757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b/>
          <w:i/>
          <w:sz w:val="28"/>
          <w:szCs w:val="28"/>
        </w:rPr>
        <w:t>Trapeziums</w:t>
      </w:r>
    </w:p>
    <w:p w:rsidR="00FB757F" w:rsidRPr="003A551D" w:rsidRDefault="00FB757F" w:rsidP="00FB757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 xml:space="preserve">A trapezium is </w:t>
      </w:r>
      <w:r w:rsidR="00D5268F" w:rsidRPr="003A551D">
        <w:rPr>
          <w:rFonts w:ascii="Times New Roman" w:hAnsi="Times New Roman" w:cs="Times New Roman"/>
          <w:sz w:val="28"/>
          <w:szCs w:val="28"/>
        </w:rPr>
        <w:t>a quadrilateral that has one pair of opposite sides parallel. There are two types of trapezium:</w:t>
      </w:r>
    </w:p>
    <w:p w:rsidR="00D5268F" w:rsidRPr="003A551D" w:rsidRDefault="00D5268F" w:rsidP="00D526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 xml:space="preserve">Isosceles trapezium </w:t>
      </w:r>
    </w:p>
    <w:p w:rsidR="003A551D" w:rsidRDefault="00D5268F" w:rsidP="003A55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Non-isosceles trapezium</w:t>
      </w:r>
    </w:p>
    <w:p w:rsidR="003A551D" w:rsidRPr="003A551D" w:rsidRDefault="003A551D" w:rsidP="003A55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268F" w:rsidRPr="003A551D" w:rsidRDefault="00D5268F" w:rsidP="00D5268F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51D">
        <w:rPr>
          <w:rFonts w:ascii="Times New Roman" w:hAnsi="Times New Roman" w:cs="Times New Roman"/>
          <w:b/>
          <w:i/>
          <w:sz w:val="28"/>
          <w:szCs w:val="28"/>
          <w:u w:val="single"/>
        </w:rPr>
        <w:t>Isosceles trapezium</w:t>
      </w:r>
    </w:p>
    <w:p w:rsidR="00D5268F" w:rsidRPr="003A551D" w:rsidRDefault="00D5268F" w:rsidP="00D5268F">
      <w:pPr>
        <w:pStyle w:val="ListParagraph"/>
        <w:numPr>
          <w:ilvl w:val="0"/>
          <w:numId w:val="9"/>
        </w:numPr>
        <w:ind w:left="720" w:hanging="18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One pair of opposite sides is parallel</w:t>
      </w:r>
    </w:p>
    <w:p w:rsidR="00D5268F" w:rsidRPr="003A551D" w:rsidRDefault="00D5268F" w:rsidP="00D5268F">
      <w:pPr>
        <w:pStyle w:val="ListParagraph"/>
        <w:numPr>
          <w:ilvl w:val="0"/>
          <w:numId w:val="9"/>
        </w:numPr>
        <w:ind w:left="720" w:hanging="18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 parallel sides are not equal in length</w:t>
      </w:r>
    </w:p>
    <w:p w:rsidR="00065F74" w:rsidRPr="003A551D" w:rsidRDefault="00D5268F" w:rsidP="00D5268F">
      <w:pPr>
        <w:pStyle w:val="ListParagraph"/>
        <w:numPr>
          <w:ilvl w:val="0"/>
          <w:numId w:val="9"/>
        </w:numPr>
        <w:ind w:left="720" w:hanging="18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They have two pairs of</w:t>
      </w:r>
      <w:r w:rsidR="00065F74" w:rsidRPr="003A551D">
        <w:rPr>
          <w:rFonts w:ascii="Times New Roman" w:hAnsi="Times New Roman" w:cs="Times New Roman"/>
          <w:sz w:val="28"/>
          <w:szCs w:val="28"/>
        </w:rPr>
        <w:t xml:space="preserve"> equal angles</w:t>
      </w:r>
    </w:p>
    <w:p w:rsidR="00065F74" w:rsidRPr="003A551D" w:rsidRDefault="00065F74" w:rsidP="00D5268F">
      <w:pPr>
        <w:pStyle w:val="ListParagraph"/>
        <w:numPr>
          <w:ilvl w:val="0"/>
          <w:numId w:val="9"/>
        </w:numPr>
        <w:ind w:left="720" w:hanging="18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They have equal diagonals</w:t>
      </w:r>
    </w:p>
    <w:p w:rsidR="00065F74" w:rsidRPr="003A551D" w:rsidRDefault="00065F74" w:rsidP="00D5268F">
      <w:pPr>
        <w:pStyle w:val="ListParagraph"/>
        <w:numPr>
          <w:ilvl w:val="0"/>
          <w:numId w:val="9"/>
        </w:numPr>
        <w:ind w:left="720" w:hanging="18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They have one line of symmetry</w:t>
      </w:r>
    </w:p>
    <w:p w:rsidR="00065F74" w:rsidRDefault="00065F74" w:rsidP="00065F74">
      <w:pPr>
        <w:pStyle w:val="ListParagraph"/>
        <w:numPr>
          <w:ilvl w:val="0"/>
          <w:numId w:val="9"/>
        </w:numPr>
        <w:ind w:left="720" w:hanging="18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 xml:space="preserve">The non-parallel opposite sides </w:t>
      </w:r>
      <w:proofErr w:type="gramStart"/>
      <w:r w:rsidRPr="003A551D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3A551D">
        <w:rPr>
          <w:rFonts w:ascii="Times New Roman" w:hAnsi="Times New Roman" w:cs="Times New Roman"/>
          <w:sz w:val="28"/>
          <w:szCs w:val="28"/>
        </w:rPr>
        <w:t xml:space="preserve"> equal in length.</w:t>
      </w:r>
    </w:p>
    <w:p w:rsidR="003A551D" w:rsidRDefault="003A551D" w:rsidP="003A55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A551D" w:rsidRDefault="003A551D" w:rsidP="003A55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A551D" w:rsidRPr="003A551D" w:rsidRDefault="003A551D" w:rsidP="003A55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2DD5" w:rsidRPr="003A551D" w:rsidRDefault="00972DD5" w:rsidP="00972D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2DD5" w:rsidRPr="003A551D" w:rsidRDefault="00217BD3" w:rsidP="003A551D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C1C0510" wp14:editId="19FB12E7">
            <wp:extent cx="1003212" cy="630091"/>
            <wp:effectExtent l="0" t="0" r="6985" b="0"/>
            <wp:docPr id="7" name="Picture 7" descr="C:\Users\uchechukwu christian\Desktop\trapez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hechukwu christian\Desktop\trapeziu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3" cy="63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51D" w:rsidRPr="003A551D">
        <w:rPr>
          <w:sz w:val="28"/>
          <w:szCs w:val="28"/>
        </w:rPr>
        <w:object w:dxaOrig="7856" w:dyaOrig="3996">
          <v:shape id="_x0000_i1027" type="#_x0000_t75" style="width:111.35pt;height:55.05pt" o:ole="">
            <v:imagedata r:id="rId19" o:title=""/>
          </v:shape>
          <o:OLEObject Type="Embed" ProgID="CorelDRAW.Graphic.13" ShapeID="_x0000_i1027" DrawAspect="Content" ObjectID="_1356898609" r:id="rId20"/>
        </w:object>
      </w:r>
    </w:p>
    <w:p w:rsidR="00972DD5" w:rsidRPr="003A551D" w:rsidRDefault="00972DD5" w:rsidP="00065F74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268F" w:rsidRPr="003A551D" w:rsidRDefault="00065F74" w:rsidP="00065F74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51D">
        <w:rPr>
          <w:rFonts w:ascii="Times New Roman" w:hAnsi="Times New Roman" w:cs="Times New Roman"/>
          <w:b/>
          <w:i/>
          <w:sz w:val="28"/>
          <w:szCs w:val="28"/>
          <w:u w:val="single"/>
        </w:rPr>
        <w:t>Non-isosceles trapezium</w:t>
      </w:r>
    </w:p>
    <w:p w:rsidR="00065F74" w:rsidRPr="003A551D" w:rsidRDefault="00065F74" w:rsidP="00065F74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One pair of opposite sides is parallel</w:t>
      </w:r>
    </w:p>
    <w:p w:rsidR="00065F74" w:rsidRPr="003A551D" w:rsidRDefault="00065F74" w:rsidP="00065F74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No line of symmetry</w:t>
      </w:r>
    </w:p>
    <w:p w:rsidR="00D71DCE" w:rsidRPr="003A551D" w:rsidRDefault="00217BD3" w:rsidP="00D71DC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10E476" wp14:editId="331953B7">
            <wp:extent cx="1652067" cy="826288"/>
            <wp:effectExtent l="0" t="0" r="5715" b="0"/>
            <wp:docPr id="6" name="Picture 6" descr="C:\Users\uchechukwu christian\Desktop\trapezium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chechukwu christian\Desktop\trapezium 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63" cy="8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74" w:rsidRPr="003A551D" w:rsidRDefault="00D71DCE" w:rsidP="00D71DC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b/>
          <w:i/>
          <w:sz w:val="28"/>
          <w:szCs w:val="28"/>
        </w:rPr>
        <w:t>Kites</w:t>
      </w:r>
    </w:p>
    <w:p w:rsidR="00D71DCE" w:rsidRPr="003A551D" w:rsidRDefault="00D71DCE" w:rsidP="00D71D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 adjacent pairs of sides are equal in length</w:t>
      </w:r>
    </w:p>
    <w:p w:rsidR="00D71DCE" w:rsidRPr="003A551D" w:rsidRDefault="00D71DCE" w:rsidP="00D71D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 xml:space="preserve">One pair of opposite angle is equal in size </w:t>
      </w:r>
    </w:p>
    <w:p w:rsidR="00D71DCE" w:rsidRPr="003A551D" w:rsidRDefault="00D71DCE" w:rsidP="00D71D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Diagonals intersect at right angle (90</w:t>
      </w:r>
      <w:r w:rsidRPr="003A551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3A551D">
        <w:rPr>
          <w:rFonts w:ascii="Times New Roman" w:hAnsi="Times New Roman" w:cs="Times New Roman"/>
          <w:sz w:val="28"/>
          <w:szCs w:val="28"/>
        </w:rPr>
        <w:t>)</w:t>
      </w:r>
    </w:p>
    <w:p w:rsidR="00065F74" w:rsidRPr="003A551D" w:rsidRDefault="00D71DCE" w:rsidP="00D71D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One diagonal bisects the other diagonal</w:t>
      </w:r>
    </w:p>
    <w:p w:rsidR="00D71DCE" w:rsidRPr="003A551D" w:rsidRDefault="00D71DCE" w:rsidP="00D71D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sz w:val="28"/>
          <w:szCs w:val="28"/>
        </w:rPr>
        <w:t>They have one line of symmetry</w:t>
      </w:r>
    </w:p>
    <w:p w:rsidR="00972DD5" w:rsidRPr="003A551D" w:rsidRDefault="00701CAA" w:rsidP="00972DD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A5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AD6CF1" wp14:editId="3139551C">
            <wp:extent cx="1851852" cy="1336963"/>
            <wp:effectExtent l="0" t="0" r="0" b="0"/>
            <wp:docPr id="8" name="Picture 8" descr="C:\Users\uchechukwu christian\Desktop\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chechukwu christian\Desktop\kit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70" cy="13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DD5" w:rsidRPr="003A551D" w:rsidSect="003A551D">
      <w:pgSz w:w="11907" w:h="16839" w:code="9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7AA"/>
    <w:multiLevelType w:val="hybridMultilevel"/>
    <w:tmpl w:val="3BBC1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16D"/>
    <w:multiLevelType w:val="hybridMultilevel"/>
    <w:tmpl w:val="271E1538"/>
    <w:lvl w:ilvl="0" w:tplc="E2CA1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13DD9"/>
    <w:multiLevelType w:val="hybridMultilevel"/>
    <w:tmpl w:val="E514E2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8434D"/>
    <w:multiLevelType w:val="hybridMultilevel"/>
    <w:tmpl w:val="4C0E25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A57DE"/>
    <w:multiLevelType w:val="hybridMultilevel"/>
    <w:tmpl w:val="B784D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7614"/>
    <w:multiLevelType w:val="hybridMultilevel"/>
    <w:tmpl w:val="22929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42E6"/>
    <w:multiLevelType w:val="hybridMultilevel"/>
    <w:tmpl w:val="EF9CE192"/>
    <w:lvl w:ilvl="0" w:tplc="54467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3303"/>
    <w:multiLevelType w:val="hybridMultilevel"/>
    <w:tmpl w:val="4E883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2E1D6A"/>
    <w:multiLevelType w:val="hybridMultilevel"/>
    <w:tmpl w:val="87D2FA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28310D"/>
    <w:multiLevelType w:val="hybridMultilevel"/>
    <w:tmpl w:val="F7088D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2367EC"/>
    <w:multiLevelType w:val="hybridMultilevel"/>
    <w:tmpl w:val="68BEAF6C"/>
    <w:lvl w:ilvl="0" w:tplc="3010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47"/>
    <w:rsid w:val="00065F74"/>
    <w:rsid w:val="00217BD3"/>
    <w:rsid w:val="00245AA8"/>
    <w:rsid w:val="003A551D"/>
    <w:rsid w:val="005120A4"/>
    <w:rsid w:val="006333F7"/>
    <w:rsid w:val="006F2A0A"/>
    <w:rsid w:val="00701CAA"/>
    <w:rsid w:val="00705C8F"/>
    <w:rsid w:val="00711247"/>
    <w:rsid w:val="00776C3A"/>
    <w:rsid w:val="008E2973"/>
    <w:rsid w:val="00972DD5"/>
    <w:rsid w:val="00BB3143"/>
    <w:rsid w:val="00D5268F"/>
    <w:rsid w:val="00D71DCE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uchechukwu christian</dc:creator>
  <cp:lastModifiedBy>uchechukwu christian</cp:lastModifiedBy>
  <cp:revision>2</cp:revision>
  <dcterms:created xsi:type="dcterms:W3CDTF">2011-01-18T22:30:00Z</dcterms:created>
  <dcterms:modified xsi:type="dcterms:W3CDTF">2011-01-18T22:30:00Z</dcterms:modified>
</cp:coreProperties>
</file>